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江苏师范大学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年博士研究生招生报名审查表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 xml:space="preserve">考生姓名：                          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4"/>
        </w:rPr>
        <w:t>考生编号：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822"/>
        <w:gridCol w:w="6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申请材料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审核结果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攻读博士学位研究生报名登记表（从报名网站下载）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本人第二代居民身份证复印件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（正反面复印在一张纸）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大学毕业证书、学位证书复印件及大学期间学业成绩单（须教务部门盖章）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硕士研究生毕业证书、学位证书复印件（应届生暂缓）及硕士研究生期间学业成绩单（须研究生主管部门盖章）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硕士学位论文全文（应届生提交论文主要结果和详细摘要）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有关科研成果、专利、发表论文等的复印件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外语水平成绩证明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两份与报考学科相关的教授（或相当专业技术职称）专家签字出具的推荐信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根据招生目录上拟报考导师的研究方向，撰写一份拟攻读博士学位的科学研究设想（2000字左右）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二级甲等以上医院出具的半年内体检证明；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同等学力者还须提供职称复印件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江苏师范大学在职人员另须提供我校人事处开具的同意报考证明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其他能证明个人能力的材料</w:t>
            </w:r>
          </w:p>
        </w:tc>
        <w:tc>
          <w:tcPr>
            <w:tcW w:w="69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综合意见（合格/不合格）：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4"/>
        </w:rPr>
        <w:t>部门盖章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榛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3FCD"/>
    <w:rsid w:val="002F7319"/>
    <w:rsid w:val="003D6E4C"/>
    <w:rsid w:val="00404E83"/>
    <w:rsid w:val="005D238F"/>
    <w:rsid w:val="005F5231"/>
    <w:rsid w:val="007B6C42"/>
    <w:rsid w:val="009519E5"/>
    <w:rsid w:val="00A47E0A"/>
    <w:rsid w:val="00A8738A"/>
    <w:rsid w:val="00C10B48"/>
    <w:rsid w:val="00D03FCD"/>
    <w:rsid w:val="00DA0999"/>
    <w:rsid w:val="00E5516E"/>
    <w:rsid w:val="00F473D8"/>
    <w:rsid w:val="00FE58A2"/>
    <w:rsid w:val="01034EA9"/>
    <w:rsid w:val="03896657"/>
    <w:rsid w:val="04D275F7"/>
    <w:rsid w:val="172E5987"/>
    <w:rsid w:val="18AC419E"/>
    <w:rsid w:val="1B8F4994"/>
    <w:rsid w:val="1CF76F23"/>
    <w:rsid w:val="1EB11736"/>
    <w:rsid w:val="1FD81EC3"/>
    <w:rsid w:val="214B0C80"/>
    <w:rsid w:val="2153501E"/>
    <w:rsid w:val="225731CC"/>
    <w:rsid w:val="2C2010FC"/>
    <w:rsid w:val="30EB2013"/>
    <w:rsid w:val="40C027D5"/>
    <w:rsid w:val="4C3C269E"/>
    <w:rsid w:val="54E25B27"/>
    <w:rsid w:val="556B4DF8"/>
    <w:rsid w:val="5BE82D64"/>
    <w:rsid w:val="5DB106A0"/>
    <w:rsid w:val="60E167A6"/>
    <w:rsid w:val="60F90986"/>
    <w:rsid w:val="627D413B"/>
    <w:rsid w:val="631249A8"/>
    <w:rsid w:val="66D339B7"/>
    <w:rsid w:val="67F61157"/>
    <w:rsid w:val="686E7821"/>
    <w:rsid w:val="6A621A9E"/>
    <w:rsid w:val="71A01314"/>
    <w:rsid w:val="71A26386"/>
    <w:rsid w:val="735B4C26"/>
    <w:rsid w:val="757A370E"/>
    <w:rsid w:val="78765063"/>
    <w:rsid w:val="7F2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4A7B"/>
      <w:u w:val="none"/>
    </w:rPr>
  </w:style>
  <w:style w:type="character" w:styleId="10">
    <w:name w:val="Hyperlink"/>
    <w:basedOn w:val="7"/>
    <w:qFormat/>
    <w:uiPriority w:val="0"/>
    <w:rPr>
      <w:color w:val="004A7B"/>
      <w:u w:val="none"/>
    </w:rPr>
  </w:style>
  <w:style w:type="character" w:customStyle="1" w:styleId="11">
    <w:name w:val="pop_tit1"/>
    <w:basedOn w:val="7"/>
    <w:qFormat/>
    <w:uiPriority w:val="0"/>
    <w:rPr>
      <w:rFonts w:ascii="榛��" w:hAnsi="榛��" w:eastAsia="榛��" w:cs="榛��"/>
      <w:b/>
      <w:color w:val="00408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5</TotalTime>
  <ScaleCrop>false</ScaleCrop>
  <LinksUpToDate>false</LinksUpToDate>
  <CharactersWithSpaces>519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2016-01-15T03:27:00Z</dcterms:created>
  <dc:creator>Administrator</dc:creator>
  <cp:lastModifiedBy>闵自信</cp:lastModifiedBy>
  <cp:lastPrinted>2016-01-07T08:58:00Z</cp:lastPrinted>
  <dcterms:modified xsi:type="dcterms:W3CDTF">2019-12-01T01:41:31Z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